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BA" w:rsidRDefault="00987CBA" w:rsidP="00987CBA"/>
    <w:p w:rsidR="00987CBA" w:rsidRDefault="00987CBA" w:rsidP="00987CBA">
      <w:r>
        <w:t xml:space="preserve">                                                               </w:t>
      </w:r>
    </w:p>
    <w:p w:rsidR="00987CBA" w:rsidRDefault="00987CBA" w:rsidP="00987CBA">
      <w:pPr>
        <w:jc w:val="center"/>
      </w:pPr>
      <w:r>
        <w:t xml:space="preserve">           </w:t>
      </w:r>
      <w:r w:rsidR="006112F7">
        <w:t>ULUIRMAK HÜRRİYET İMAM HATİP ORTAOKULU</w:t>
      </w:r>
      <w:r>
        <w:t xml:space="preserve"> MÜDÜRLÜĞÜ’NE</w:t>
      </w:r>
    </w:p>
    <w:p w:rsidR="00987CBA" w:rsidRDefault="00987CBA" w:rsidP="00987CBA">
      <w:r>
        <w:t xml:space="preserve">                                                                                                                                       </w:t>
      </w:r>
      <w:r w:rsidR="009E6267">
        <w:t>KARATAY</w:t>
      </w:r>
      <w:r>
        <w:t xml:space="preserve"> / </w:t>
      </w:r>
      <w:r w:rsidR="009E6267">
        <w:t>KONYA</w:t>
      </w:r>
    </w:p>
    <w:p w:rsidR="00987CBA" w:rsidRDefault="00987CBA" w:rsidP="00987CBA"/>
    <w:p w:rsidR="00987CBA" w:rsidRDefault="00987CBA" w:rsidP="00987CBA"/>
    <w:p w:rsidR="00987CBA" w:rsidRDefault="00987CBA" w:rsidP="00987CBA">
      <w:r>
        <w:t xml:space="preserve">          </w:t>
      </w:r>
      <w:r>
        <w:tab/>
        <w:t>İLGİ: a</w:t>
      </w:r>
      <w:proofErr w:type="gramStart"/>
      <w:r>
        <w:t>)</w:t>
      </w:r>
      <w:proofErr w:type="gramEnd"/>
      <w:r>
        <w:t xml:space="preserve"> 19.11.2012 tarih ve 116 sayılı yazınız(okul içi duyuru tarih ve sayısı)</w:t>
      </w:r>
    </w:p>
    <w:p w:rsidR="00987CBA" w:rsidRDefault="00987CBA" w:rsidP="00987CBA">
      <w:pPr>
        <w:ind w:firstLine="708"/>
      </w:pPr>
      <w:r>
        <w:t>b) Özel Eğitim Hizmetleri Yönetmeliği</w:t>
      </w:r>
    </w:p>
    <w:p w:rsidR="00987CBA" w:rsidRDefault="00987CBA" w:rsidP="00987CBA">
      <w:pPr>
        <w:ind w:firstLine="708"/>
      </w:pPr>
      <w:r>
        <w:t>İlgi (a) yazınızla, ilgi(b) yönetmelik esaslarına göre okulumuzda kaynaştırma uygulamaları yoluyla eğitimine devam eden öğrencilerimize, “destek eğitim odası” uygulamaları kapsamında dersler ve bu uygulamalara katkı sunmak isteyen öğretmenlere de görev verileceği okulumuz öğretmenlerine duyurulmuştur. Söz konusu uygulamalarda aşağıdaki tabloda yer alan saatlerde görev almak istiyorum.</w:t>
      </w:r>
    </w:p>
    <w:p w:rsidR="00987CBA" w:rsidRDefault="00987CBA" w:rsidP="00987CBA">
      <w:r>
        <w:t>Gereğini arz ederim.</w:t>
      </w:r>
    </w:p>
    <w:p w:rsidR="00987CBA" w:rsidRDefault="002E1F87" w:rsidP="00987CBA">
      <w:pPr>
        <w:ind w:left="6372" w:firstLine="708"/>
      </w:pPr>
      <w:r>
        <w:t>…/…/20</w:t>
      </w:r>
      <w:r w:rsidR="00ED3417">
        <w:t>23</w:t>
      </w:r>
      <w:bookmarkStart w:id="0" w:name="_GoBack"/>
      <w:bookmarkEnd w:id="0"/>
    </w:p>
    <w:p w:rsidR="00987CBA" w:rsidRDefault="00987CBA" w:rsidP="00987CBA"/>
    <w:p w:rsidR="00987CBA" w:rsidRDefault="00987CBA" w:rsidP="00987CBA">
      <w:pPr>
        <w:ind w:left="7080"/>
      </w:pPr>
      <w:r>
        <w:t xml:space="preserve">    </w:t>
      </w:r>
    </w:p>
    <w:p w:rsidR="00987CBA" w:rsidRDefault="00A0187C" w:rsidP="00A0187C">
      <w:r>
        <w:t xml:space="preserve">                                                                                                                                   </w:t>
      </w:r>
      <w:proofErr w:type="gramStart"/>
      <w:r w:rsidR="00ED3417">
        <w:t>………………..</w:t>
      </w:r>
      <w:proofErr w:type="gramEnd"/>
      <w:r w:rsidR="00ED3417">
        <w:t xml:space="preserve">   </w:t>
      </w:r>
      <w:r>
        <w:t>Öğretmeni</w:t>
      </w:r>
    </w:p>
    <w:p w:rsidR="00987CBA" w:rsidRDefault="00987CBA" w:rsidP="00987CBA"/>
    <w:tbl>
      <w:tblPr>
        <w:tblStyle w:val="TabloKlavuzu"/>
        <w:tblpPr w:leftFromText="141" w:rightFromText="141" w:vertAnchor="text" w:horzAnchor="margin" w:tblpY="-35"/>
        <w:tblW w:w="9704" w:type="dxa"/>
        <w:tblLook w:val="04A0" w:firstRow="1" w:lastRow="0" w:firstColumn="1" w:lastColumn="0" w:noHBand="0" w:noVBand="1"/>
      </w:tblPr>
      <w:tblGrid>
        <w:gridCol w:w="1213"/>
        <w:gridCol w:w="1213"/>
        <w:gridCol w:w="1213"/>
        <w:gridCol w:w="1213"/>
        <w:gridCol w:w="1213"/>
        <w:gridCol w:w="1213"/>
        <w:gridCol w:w="1213"/>
        <w:gridCol w:w="1213"/>
      </w:tblGrid>
      <w:tr w:rsidR="00987CBA" w:rsidTr="00987CBA">
        <w:trPr>
          <w:trHeight w:val="441"/>
        </w:trPr>
        <w:tc>
          <w:tcPr>
            <w:tcW w:w="1213" w:type="dxa"/>
          </w:tcPr>
          <w:p w:rsidR="00987CBA" w:rsidRDefault="00987CBA" w:rsidP="00987CBA"/>
        </w:tc>
        <w:tc>
          <w:tcPr>
            <w:tcW w:w="1213" w:type="dxa"/>
          </w:tcPr>
          <w:p w:rsidR="00987CBA" w:rsidRDefault="00987CBA" w:rsidP="00987CBA">
            <w:r>
              <w:t>1.saat</w:t>
            </w:r>
          </w:p>
        </w:tc>
        <w:tc>
          <w:tcPr>
            <w:tcW w:w="1213" w:type="dxa"/>
          </w:tcPr>
          <w:p w:rsidR="00987CBA" w:rsidRDefault="00987CBA" w:rsidP="00987CBA">
            <w:r>
              <w:t>2.saat</w:t>
            </w:r>
          </w:p>
        </w:tc>
        <w:tc>
          <w:tcPr>
            <w:tcW w:w="1213" w:type="dxa"/>
          </w:tcPr>
          <w:p w:rsidR="00987CBA" w:rsidRDefault="00987CBA" w:rsidP="00987CBA">
            <w:r>
              <w:t>3.saat</w:t>
            </w:r>
          </w:p>
        </w:tc>
        <w:tc>
          <w:tcPr>
            <w:tcW w:w="1213" w:type="dxa"/>
          </w:tcPr>
          <w:p w:rsidR="00987CBA" w:rsidRDefault="00987CBA" w:rsidP="00987CBA">
            <w:r>
              <w:t>4.saat</w:t>
            </w:r>
          </w:p>
        </w:tc>
        <w:tc>
          <w:tcPr>
            <w:tcW w:w="1213" w:type="dxa"/>
          </w:tcPr>
          <w:p w:rsidR="00987CBA" w:rsidRDefault="00987CBA" w:rsidP="00987CBA">
            <w:r>
              <w:t>5.saat</w:t>
            </w:r>
          </w:p>
        </w:tc>
        <w:tc>
          <w:tcPr>
            <w:tcW w:w="1213" w:type="dxa"/>
          </w:tcPr>
          <w:p w:rsidR="00987CBA" w:rsidRDefault="00987CBA" w:rsidP="00987CBA">
            <w:r>
              <w:t>6.saat</w:t>
            </w:r>
          </w:p>
        </w:tc>
        <w:tc>
          <w:tcPr>
            <w:tcW w:w="1213" w:type="dxa"/>
          </w:tcPr>
          <w:p w:rsidR="00987CBA" w:rsidRDefault="00987CBA" w:rsidP="00987CBA">
            <w:r>
              <w:t>7.saat</w:t>
            </w:r>
          </w:p>
        </w:tc>
      </w:tr>
      <w:tr w:rsidR="00987CBA" w:rsidTr="00987CBA">
        <w:trPr>
          <w:trHeight w:val="416"/>
        </w:trPr>
        <w:tc>
          <w:tcPr>
            <w:tcW w:w="1213" w:type="dxa"/>
          </w:tcPr>
          <w:p w:rsidR="00987CBA" w:rsidRDefault="00987CBA" w:rsidP="00987CBA">
            <w:r>
              <w:t>Pazartesi</w:t>
            </w:r>
          </w:p>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r>
      <w:tr w:rsidR="00987CBA" w:rsidTr="00987CBA">
        <w:trPr>
          <w:trHeight w:val="441"/>
        </w:trPr>
        <w:tc>
          <w:tcPr>
            <w:tcW w:w="1213" w:type="dxa"/>
          </w:tcPr>
          <w:p w:rsidR="00987CBA" w:rsidRDefault="00987CBA" w:rsidP="00987CBA">
            <w:r>
              <w:t>Salı</w:t>
            </w:r>
          </w:p>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r>
      <w:tr w:rsidR="00987CBA" w:rsidTr="00987CBA">
        <w:trPr>
          <w:trHeight w:val="416"/>
        </w:trPr>
        <w:tc>
          <w:tcPr>
            <w:tcW w:w="1213" w:type="dxa"/>
          </w:tcPr>
          <w:p w:rsidR="00987CBA" w:rsidRDefault="00987CBA" w:rsidP="00987CBA">
            <w:r>
              <w:t>Çarşamba</w:t>
            </w:r>
          </w:p>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r>
      <w:tr w:rsidR="00987CBA" w:rsidTr="00987CBA">
        <w:trPr>
          <w:trHeight w:val="441"/>
        </w:trPr>
        <w:tc>
          <w:tcPr>
            <w:tcW w:w="1213" w:type="dxa"/>
          </w:tcPr>
          <w:p w:rsidR="00987CBA" w:rsidRDefault="00987CBA" w:rsidP="00987CBA">
            <w:r>
              <w:t>Perşembe</w:t>
            </w:r>
          </w:p>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r>
      <w:tr w:rsidR="00987CBA" w:rsidTr="00987CBA">
        <w:trPr>
          <w:trHeight w:val="441"/>
        </w:trPr>
        <w:tc>
          <w:tcPr>
            <w:tcW w:w="1213" w:type="dxa"/>
          </w:tcPr>
          <w:p w:rsidR="00987CBA" w:rsidRDefault="00987CBA" w:rsidP="00987CBA">
            <w:r>
              <w:t>Cuma</w:t>
            </w:r>
          </w:p>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r>
      <w:tr w:rsidR="00987CBA" w:rsidTr="00987CBA">
        <w:trPr>
          <w:trHeight w:val="441"/>
        </w:trPr>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c>
          <w:tcPr>
            <w:tcW w:w="1213" w:type="dxa"/>
          </w:tcPr>
          <w:p w:rsidR="00987CBA" w:rsidRDefault="00987CBA" w:rsidP="00987CBA"/>
        </w:tc>
      </w:tr>
    </w:tbl>
    <w:p w:rsidR="00987CBA" w:rsidRDefault="00987CBA" w:rsidP="00987CBA">
      <w:r>
        <w:t>Görev almak istediğiniz gün ve saate karşılık gelen bölümü (X) işaretleyiniz</w:t>
      </w:r>
    </w:p>
    <w:p w:rsidR="003A085B" w:rsidRDefault="003A085B" w:rsidP="00987CBA"/>
    <w:sectPr w:rsidR="003A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63"/>
    <w:rsid w:val="000B2A28"/>
    <w:rsid w:val="00127997"/>
    <w:rsid w:val="00244615"/>
    <w:rsid w:val="002E1F87"/>
    <w:rsid w:val="003A085B"/>
    <w:rsid w:val="005F2A9C"/>
    <w:rsid w:val="006112F7"/>
    <w:rsid w:val="00624219"/>
    <w:rsid w:val="007A4455"/>
    <w:rsid w:val="007E7A63"/>
    <w:rsid w:val="00842474"/>
    <w:rsid w:val="00987CBA"/>
    <w:rsid w:val="009C33E2"/>
    <w:rsid w:val="009E6267"/>
    <w:rsid w:val="00A0187C"/>
    <w:rsid w:val="00A23426"/>
    <w:rsid w:val="00DE2621"/>
    <w:rsid w:val="00E7032B"/>
    <w:rsid w:val="00ED3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M.Aslan</dc:creator>
  <cp:lastModifiedBy>İMAMHATİP</cp:lastModifiedBy>
  <cp:revision>2</cp:revision>
  <cp:lastPrinted>2023-04-25T10:39:00Z</cp:lastPrinted>
  <dcterms:created xsi:type="dcterms:W3CDTF">2023-09-13T14:08:00Z</dcterms:created>
  <dcterms:modified xsi:type="dcterms:W3CDTF">2023-09-13T14:08:00Z</dcterms:modified>
</cp:coreProperties>
</file>